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EB54" w14:textId="39C8D987" w:rsidR="000F6FEF" w:rsidRDefault="00665724" w:rsidP="0007286A">
      <w:pPr>
        <w:spacing w:after="0" w:line="360" w:lineRule="auto"/>
        <w:jc w:val="both"/>
      </w:pPr>
      <w:r>
        <w:rPr>
          <w:b/>
          <w:bCs/>
        </w:rPr>
        <w:t xml:space="preserve">Kerkbode: </w:t>
      </w:r>
      <w:r w:rsidRPr="00665724">
        <w:t>‘</w:t>
      </w:r>
      <w:r w:rsidR="000C30CD">
        <w:t>Beste jongere</w:t>
      </w:r>
      <w:r w:rsidR="0076635C">
        <w:t>n</w:t>
      </w:r>
      <w:r w:rsidR="000C30CD">
        <w:t xml:space="preserve"> van onze gemeente. Ongetwijfeld heb</w:t>
      </w:r>
      <w:r w:rsidR="0076635C">
        <w:t xml:space="preserve">ben jullie </w:t>
      </w:r>
      <w:r w:rsidR="000C30CD">
        <w:t xml:space="preserve">gehoord dat we als kerkelijke gemeente aandacht en liefde willen geven aan </w:t>
      </w:r>
      <w:r w:rsidR="0076635C">
        <w:t>alle jongeren van onze gemeente, dus ook aan jou!</w:t>
      </w:r>
      <w:r w:rsidR="00A71E1A">
        <w:t xml:space="preserve"> </w:t>
      </w:r>
      <w:r w:rsidR="000C30CD">
        <w:t>Jullie</w:t>
      </w:r>
      <w:r w:rsidR="00A71E1A">
        <w:t xml:space="preserve"> als jongeren </w:t>
      </w:r>
      <w:r w:rsidR="000C30CD">
        <w:t xml:space="preserve">horen er helemaal bij en </w:t>
      </w:r>
      <w:r w:rsidR="00B06784">
        <w:t xml:space="preserve">zijn </w:t>
      </w:r>
      <w:r w:rsidR="000C30CD">
        <w:t xml:space="preserve">de toekomst van onze </w:t>
      </w:r>
      <w:r w:rsidR="00EA3D08">
        <w:t xml:space="preserve">kerkelijke </w:t>
      </w:r>
      <w:r w:rsidR="000C30CD">
        <w:t xml:space="preserve">gemeente. Ook de HEERE heeft </w:t>
      </w:r>
      <w:r w:rsidR="0076635C">
        <w:t xml:space="preserve">in de Bijbel </w:t>
      </w:r>
      <w:r w:rsidR="000C30CD">
        <w:t>juist het hart van de jongere</w:t>
      </w:r>
      <w:r w:rsidR="00A04F4A">
        <w:t>n</w:t>
      </w:r>
      <w:r w:rsidR="000C30CD">
        <w:t xml:space="preserve"> op het oog</w:t>
      </w:r>
      <w:r w:rsidR="0076635C">
        <w:t xml:space="preserve">! </w:t>
      </w:r>
      <w:r w:rsidR="000C30CD">
        <w:t>Met Gods hulp willen we jullie persoonlijke aandacht geven</w:t>
      </w:r>
      <w:r w:rsidR="009A6216">
        <w:t xml:space="preserve">. We hopen dat jullie mogen ervaren </w:t>
      </w:r>
      <w:r w:rsidR="000C30CD">
        <w:t xml:space="preserve">dat er mensen zijn, die oprecht met jullie mee willen leven in mooie en moeilijke momenten van </w:t>
      </w:r>
      <w:r w:rsidR="00B14B43">
        <w:t>jouw</w:t>
      </w:r>
      <w:r w:rsidR="000C30CD">
        <w:t xml:space="preserve"> leven. Om dat goed te kunnen doen, </w:t>
      </w:r>
      <w:r w:rsidR="00ED0E96">
        <w:t xml:space="preserve">worden </w:t>
      </w:r>
      <w:r w:rsidR="000C30CD">
        <w:t xml:space="preserve">jongeren </w:t>
      </w:r>
      <w:r w:rsidR="00ED0E96">
        <w:t xml:space="preserve">van </w:t>
      </w:r>
      <w:r w:rsidR="000C30CD">
        <w:t>12 jaar ‘gekoppeld’ aan een contactpersoon</w:t>
      </w:r>
      <w:r w:rsidR="00ED0E96">
        <w:t>, die noemen we</w:t>
      </w:r>
      <w:r w:rsidR="0076635C">
        <w:t xml:space="preserve"> ‘</w:t>
      </w:r>
      <w:r w:rsidR="00ED0E96">
        <w:t>mentor</w:t>
      </w:r>
      <w:r w:rsidR="0076635C">
        <w:t>’</w:t>
      </w:r>
      <w:r w:rsidR="00ED0E96">
        <w:t>.</w:t>
      </w:r>
      <w:r w:rsidR="00B05F93">
        <w:t xml:space="preserve"> </w:t>
      </w:r>
      <w:r w:rsidR="00ED0E96">
        <w:t>Zijn hebben zi</w:t>
      </w:r>
      <w:r w:rsidR="000C30CD">
        <w:t>ch hiervoor</w:t>
      </w:r>
      <w:r w:rsidR="0076635C">
        <w:t xml:space="preserve"> vrijwillig </w:t>
      </w:r>
      <w:r w:rsidR="000C30CD">
        <w:t xml:space="preserve">opgegeven. Vanaf </w:t>
      </w:r>
      <w:r w:rsidR="002538A4">
        <w:t>[datum] tot [datum]</w:t>
      </w:r>
      <w:r w:rsidR="0076635C">
        <w:t xml:space="preserve"> </w:t>
      </w:r>
      <w:r w:rsidR="000C30CD">
        <w:t>hoopt deze contactpersoon jullie te benaderen voor een eerste moment van contact</w:t>
      </w:r>
      <w:r w:rsidR="0076635C">
        <w:t xml:space="preserve">. </w:t>
      </w:r>
    </w:p>
    <w:p w14:paraId="38BF0E53" w14:textId="14956923" w:rsidR="00380445" w:rsidRDefault="00380445" w:rsidP="0007286A">
      <w:pPr>
        <w:spacing w:after="0" w:line="360" w:lineRule="auto"/>
        <w:jc w:val="both"/>
      </w:pPr>
    </w:p>
    <w:p w14:paraId="42EF152B" w14:textId="220DAD21" w:rsidR="00380445" w:rsidRDefault="00380445" w:rsidP="0007286A">
      <w:pPr>
        <w:spacing w:after="0" w:line="360" w:lineRule="auto"/>
        <w:jc w:val="both"/>
      </w:pPr>
      <w:r>
        <w:t>Na</w:t>
      </w:r>
      <w:r w:rsidR="00BC2A6F">
        <w:t>mens de organisatie vanuit het k</w:t>
      </w:r>
      <w:r>
        <w:t>ern</w:t>
      </w:r>
      <w:r w:rsidR="00E206EF">
        <w:t>t</w:t>
      </w:r>
      <w:r>
        <w:t xml:space="preserve">eam, </w:t>
      </w:r>
      <w:r w:rsidR="002538A4">
        <w:t>[namen]</w:t>
      </w:r>
      <w:r>
        <w:t xml:space="preserve"> </w:t>
      </w:r>
    </w:p>
    <w:p w14:paraId="01B78955" w14:textId="791C3A26" w:rsidR="00E42BF5" w:rsidRDefault="00E42BF5" w:rsidP="0007286A">
      <w:pPr>
        <w:spacing w:after="0" w:line="360" w:lineRule="auto"/>
        <w:jc w:val="both"/>
      </w:pPr>
    </w:p>
    <w:p w14:paraId="4AEFAD75" w14:textId="67DE3067" w:rsidR="00E42BF5" w:rsidRDefault="00E42BF5" w:rsidP="0007286A">
      <w:pPr>
        <w:spacing w:after="0" w:line="360" w:lineRule="auto"/>
        <w:jc w:val="both"/>
      </w:pPr>
    </w:p>
    <w:p w14:paraId="51F3C385" w14:textId="0FA0B8EF" w:rsidR="00E42BF5" w:rsidRDefault="00E42BF5" w:rsidP="0007286A">
      <w:pPr>
        <w:spacing w:after="0" w:line="360" w:lineRule="auto"/>
        <w:jc w:val="both"/>
      </w:pPr>
    </w:p>
    <w:p w14:paraId="23E366B8" w14:textId="77777777" w:rsidR="00E42BF5" w:rsidRDefault="00E42BF5" w:rsidP="0007286A">
      <w:pPr>
        <w:spacing w:after="0" w:line="360" w:lineRule="auto"/>
        <w:jc w:val="both"/>
      </w:pPr>
    </w:p>
    <w:p w14:paraId="292895AD" w14:textId="1502C885" w:rsidR="00E206EF" w:rsidRDefault="00E206EF" w:rsidP="0007286A">
      <w:pPr>
        <w:spacing w:after="0" w:line="360" w:lineRule="auto"/>
        <w:jc w:val="both"/>
      </w:pPr>
    </w:p>
    <w:p w14:paraId="455E4DB6" w14:textId="35D5E034" w:rsidR="00665724" w:rsidRDefault="00E206EF" w:rsidP="002A1200">
      <w:pPr>
        <w:spacing w:after="0" w:line="360" w:lineRule="auto"/>
        <w:jc w:val="both"/>
      </w:pPr>
      <w:r>
        <w:rPr>
          <w:b/>
          <w:bCs/>
        </w:rPr>
        <w:t>Kanselafkondiging</w:t>
      </w:r>
      <w:r w:rsidR="002A1200">
        <w:rPr>
          <w:b/>
          <w:bCs/>
        </w:rPr>
        <w:t xml:space="preserve"> op </w:t>
      </w:r>
      <w:r w:rsidR="002F1061">
        <w:rPr>
          <w:b/>
          <w:bCs/>
        </w:rPr>
        <w:t>[datum]</w:t>
      </w:r>
      <w:r>
        <w:rPr>
          <w:b/>
          <w:bCs/>
        </w:rPr>
        <w:t xml:space="preserve">. </w:t>
      </w:r>
      <w:r>
        <w:t>Aan de jongeren van de gemeente in de leeftijd van 1</w:t>
      </w:r>
      <w:r w:rsidR="002F1061">
        <w:t>2</w:t>
      </w:r>
      <w:r w:rsidR="002538A4">
        <w:t xml:space="preserve"> jaar w</w:t>
      </w:r>
      <w:r>
        <w:t xml:space="preserve">ordt meegedeeld, dat zij vanaf </w:t>
      </w:r>
      <w:r w:rsidR="002538A4">
        <w:t>[datum]</w:t>
      </w:r>
      <w:r>
        <w:t xml:space="preserve"> </w:t>
      </w:r>
      <w:r w:rsidR="002A1200">
        <w:t xml:space="preserve">benaderd kunnen worden door een contactpersoon vanuit de gemeente. We hopen dat jullie de persoonlijke aandacht waarderen en zullen ervaren, dat jullie als jongeren ook echt bij onze gemeente horen. Voor verdere informatie verwijzen we jullie naar de kerkbode. We wensen alle jongeren Gods zegen toe. </w:t>
      </w:r>
    </w:p>
    <w:p w14:paraId="784805C5" w14:textId="77777777" w:rsidR="0007286A" w:rsidRDefault="0007286A" w:rsidP="0007286A">
      <w:pPr>
        <w:spacing w:after="0" w:line="360" w:lineRule="auto"/>
        <w:jc w:val="both"/>
      </w:pPr>
    </w:p>
    <w:sectPr w:rsidR="0007286A" w:rsidSect="00E62B1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A3934" w14:textId="77777777" w:rsidR="004C704B" w:rsidRDefault="004C704B" w:rsidP="001B4F5F">
      <w:pPr>
        <w:spacing w:after="0" w:line="240" w:lineRule="auto"/>
      </w:pPr>
      <w:r>
        <w:separator/>
      </w:r>
    </w:p>
  </w:endnote>
  <w:endnote w:type="continuationSeparator" w:id="0">
    <w:p w14:paraId="543D5706" w14:textId="77777777" w:rsidR="004C704B" w:rsidRDefault="004C704B" w:rsidP="001B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F4684" w14:textId="77777777" w:rsidR="004C704B" w:rsidRDefault="004C704B" w:rsidP="001B4F5F">
      <w:pPr>
        <w:spacing w:after="0" w:line="240" w:lineRule="auto"/>
      </w:pPr>
      <w:r>
        <w:separator/>
      </w:r>
    </w:p>
  </w:footnote>
  <w:footnote w:type="continuationSeparator" w:id="0">
    <w:p w14:paraId="514D4ACD" w14:textId="77777777" w:rsidR="004C704B" w:rsidRDefault="004C704B" w:rsidP="001B4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A01"/>
    <w:multiLevelType w:val="hybridMultilevel"/>
    <w:tmpl w:val="761EE3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A3701D"/>
    <w:multiLevelType w:val="hybridMultilevel"/>
    <w:tmpl w:val="4F1653F4"/>
    <w:lvl w:ilvl="0" w:tplc="E0B05C9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704E31"/>
    <w:multiLevelType w:val="hybridMultilevel"/>
    <w:tmpl w:val="353EDF10"/>
    <w:lvl w:ilvl="0" w:tplc="14A0A862">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B812BF"/>
    <w:multiLevelType w:val="hybridMultilevel"/>
    <w:tmpl w:val="C0ACFF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69417F8"/>
    <w:multiLevelType w:val="hybridMultilevel"/>
    <w:tmpl w:val="7A14D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6147825">
    <w:abstractNumId w:val="0"/>
  </w:num>
  <w:num w:numId="2" w16cid:durableId="767045526">
    <w:abstractNumId w:val="2"/>
  </w:num>
  <w:num w:numId="3" w16cid:durableId="1594438731">
    <w:abstractNumId w:val="1"/>
  </w:num>
  <w:num w:numId="4" w16cid:durableId="1958215798">
    <w:abstractNumId w:val="3"/>
  </w:num>
  <w:num w:numId="5" w16cid:durableId="588659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51"/>
    <w:rsid w:val="000165FE"/>
    <w:rsid w:val="00031B77"/>
    <w:rsid w:val="00032D5D"/>
    <w:rsid w:val="000368AE"/>
    <w:rsid w:val="0006392A"/>
    <w:rsid w:val="00067791"/>
    <w:rsid w:val="0007286A"/>
    <w:rsid w:val="000953BE"/>
    <w:rsid w:val="000B19F0"/>
    <w:rsid w:val="000C30CD"/>
    <w:rsid w:val="000D3EA4"/>
    <w:rsid w:val="000F6FEF"/>
    <w:rsid w:val="000F7A97"/>
    <w:rsid w:val="00121BE9"/>
    <w:rsid w:val="00157DAB"/>
    <w:rsid w:val="00170231"/>
    <w:rsid w:val="001B4F5F"/>
    <w:rsid w:val="001D4A0F"/>
    <w:rsid w:val="001E268C"/>
    <w:rsid w:val="001E401E"/>
    <w:rsid w:val="002538A4"/>
    <w:rsid w:val="00256EAA"/>
    <w:rsid w:val="002772D3"/>
    <w:rsid w:val="0029589F"/>
    <w:rsid w:val="00295A0E"/>
    <w:rsid w:val="002A1200"/>
    <w:rsid w:val="002A64B5"/>
    <w:rsid w:val="002F1061"/>
    <w:rsid w:val="002F4252"/>
    <w:rsid w:val="0030542C"/>
    <w:rsid w:val="003134D6"/>
    <w:rsid w:val="0032356C"/>
    <w:rsid w:val="00337F02"/>
    <w:rsid w:val="00380445"/>
    <w:rsid w:val="00383049"/>
    <w:rsid w:val="003843F1"/>
    <w:rsid w:val="003A4E2A"/>
    <w:rsid w:val="003B2443"/>
    <w:rsid w:val="003E6D04"/>
    <w:rsid w:val="004054D7"/>
    <w:rsid w:val="00416A09"/>
    <w:rsid w:val="00416C61"/>
    <w:rsid w:val="00475136"/>
    <w:rsid w:val="004C704B"/>
    <w:rsid w:val="0050223B"/>
    <w:rsid w:val="00526663"/>
    <w:rsid w:val="00573064"/>
    <w:rsid w:val="005B013A"/>
    <w:rsid w:val="005C5ECF"/>
    <w:rsid w:val="005F3FDB"/>
    <w:rsid w:val="005F73D3"/>
    <w:rsid w:val="006008A8"/>
    <w:rsid w:val="00631A8F"/>
    <w:rsid w:val="006537FD"/>
    <w:rsid w:val="00655CE4"/>
    <w:rsid w:val="00665724"/>
    <w:rsid w:val="0068579F"/>
    <w:rsid w:val="00697551"/>
    <w:rsid w:val="006A7C4D"/>
    <w:rsid w:val="006B7CDF"/>
    <w:rsid w:val="006C5102"/>
    <w:rsid w:val="006C7B76"/>
    <w:rsid w:val="006F4337"/>
    <w:rsid w:val="00735053"/>
    <w:rsid w:val="007650E3"/>
    <w:rsid w:val="0076563D"/>
    <w:rsid w:val="0076635C"/>
    <w:rsid w:val="007E2109"/>
    <w:rsid w:val="007E33D8"/>
    <w:rsid w:val="00801E37"/>
    <w:rsid w:val="008165D2"/>
    <w:rsid w:val="008A7E86"/>
    <w:rsid w:val="008B4336"/>
    <w:rsid w:val="008D3DC4"/>
    <w:rsid w:val="008F2C18"/>
    <w:rsid w:val="009471A4"/>
    <w:rsid w:val="00980935"/>
    <w:rsid w:val="009A6216"/>
    <w:rsid w:val="009C47BE"/>
    <w:rsid w:val="009F5717"/>
    <w:rsid w:val="00A04F4A"/>
    <w:rsid w:val="00A206F6"/>
    <w:rsid w:val="00A50FD2"/>
    <w:rsid w:val="00A70797"/>
    <w:rsid w:val="00A71E1A"/>
    <w:rsid w:val="00A764B0"/>
    <w:rsid w:val="00AA573E"/>
    <w:rsid w:val="00AF29B0"/>
    <w:rsid w:val="00B05849"/>
    <w:rsid w:val="00B05F93"/>
    <w:rsid w:val="00B06784"/>
    <w:rsid w:val="00B10BAC"/>
    <w:rsid w:val="00B14B43"/>
    <w:rsid w:val="00B230BE"/>
    <w:rsid w:val="00B419A2"/>
    <w:rsid w:val="00BC2A6F"/>
    <w:rsid w:val="00BD5EBF"/>
    <w:rsid w:val="00BF12CF"/>
    <w:rsid w:val="00CA34FF"/>
    <w:rsid w:val="00CB5BFE"/>
    <w:rsid w:val="00CB62B7"/>
    <w:rsid w:val="00CE2060"/>
    <w:rsid w:val="00CE4DAC"/>
    <w:rsid w:val="00D04607"/>
    <w:rsid w:val="00D63177"/>
    <w:rsid w:val="00D83A9A"/>
    <w:rsid w:val="00DF27E2"/>
    <w:rsid w:val="00E1278B"/>
    <w:rsid w:val="00E206EF"/>
    <w:rsid w:val="00E2762B"/>
    <w:rsid w:val="00E42BF5"/>
    <w:rsid w:val="00E504D9"/>
    <w:rsid w:val="00E62B18"/>
    <w:rsid w:val="00E92253"/>
    <w:rsid w:val="00EA3D08"/>
    <w:rsid w:val="00ED0E96"/>
    <w:rsid w:val="00F32A0A"/>
    <w:rsid w:val="00F81BF8"/>
    <w:rsid w:val="00F90F45"/>
    <w:rsid w:val="00FD23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38B3"/>
  <w15:chartTrackingRefBased/>
  <w15:docId w15:val="{72B61522-36C1-45FE-8FF8-EDF7C277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B4F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F5F"/>
    <w:rPr>
      <w:sz w:val="20"/>
      <w:szCs w:val="20"/>
    </w:rPr>
  </w:style>
  <w:style w:type="character" w:styleId="Voetnootmarkering">
    <w:name w:val="footnote reference"/>
    <w:basedOn w:val="Standaardalinea-lettertype"/>
    <w:uiPriority w:val="99"/>
    <w:semiHidden/>
    <w:unhideWhenUsed/>
    <w:rsid w:val="001B4F5F"/>
    <w:rPr>
      <w:vertAlign w:val="superscript"/>
    </w:rPr>
  </w:style>
  <w:style w:type="paragraph" w:styleId="Lijstalinea">
    <w:name w:val="List Paragraph"/>
    <w:basedOn w:val="Standaard"/>
    <w:uiPriority w:val="34"/>
    <w:qFormat/>
    <w:rsid w:val="00AF29B0"/>
    <w:pPr>
      <w:ind w:left="720"/>
      <w:contextualSpacing/>
    </w:pPr>
  </w:style>
  <w:style w:type="character" w:styleId="Verwijzingopmerking">
    <w:name w:val="annotation reference"/>
    <w:basedOn w:val="Standaardalinea-lettertype"/>
    <w:uiPriority w:val="99"/>
    <w:semiHidden/>
    <w:unhideWhenUsed/>
    <w:rsid w:val="0032356C"/>
    <w:rPr>
      <w:sz w:val="16"/>
      <w:szCs w:val="16"/>
    </w:rPr>
  </w:style>
  <w:style w:type="paragraph" w:styleId="Tekstopmerking">
    <w:name w:val="annotation text"/>
    <w:basedOn w:val="Standaard"/>
    <w:link w:val="TekstopmerkingChar"/>
    <w:uiPriority w:val="99"/>
    <w:semiHidden/>
    <w:unhideWhenUsed/>
    <w:rsid w:val="003235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2356C"/>
    <w:rPr>
      <w:sz w:val="20"/>
      <w:szCs w:val="20"/>
    </w:rPr>
  </w:style>
  <w:style w:type="paragraph" w:styleId="Onderwerpvanopmerking">
    <w:name w:val="annotation subject"/>
    <w:basedOn w:val="Tekstopmerking"/>
    <w:next w:val="Tekstopmerking"/>
    <w:link w:val="OnderwerpvanopmerkingChar"/>
    <w:uiPriority w:val="99"/>
    <w:semiHidden/>
    <w:unhideWhenUsed/>
    <w:rsid w:val="0032356C"/>
    <w:rPr>
      <w:b/>
      <w:bCs/>
    </w:rPr>
  </w:style>
  <w:style w:type="character" w:customStyle="1" w:styleId="OnderwerpvanopmerkingChar">
    <w:name w:val="Onderwerp van opmerking Char"/>
    <w:basedOn w:val="TekstopmerkingChar"/>
    <w:link w:val="Onderwerpvanopmerking"/>
    <w:uiPriority w:val="99"/>
    <w:semiHidden/>
    <w:rsid w:val="0032356C"/>
    <w:rPr>
      <w:b/>
      <w:bCs/>
      <w:sz w:val="20"/>
      <w:szCs w:val="20"/>
    </w:rPr>
  </w:style>
  <w:style w:type="paragraph" w:styleId="Ballontekst">
    <w:name w:val="Balloon Text"/>
    <w:basedOn w:val="Standaard"/>
    <w:link w:val="BallontekstChar"/>
    <w:uiPriority w:val="99"/>
    <w:semiHidden/>
    <w:unhideWhenUsed/>
    <w:rsid w:val="003235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3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Buddysysteem</Derde_x0020_onderwerp>
    <TaxCatchAll xmlns="5e2d06a2-e894-4fc0-9219-8ef4d89372f1" xsi:nil="true"/>
    <lcf76f155ced4ddcb4097134ff3c332f xmlns="c19d2332-e32d-4cc7-8c90-23eaf66690ea">
      <Terms xmlns="http://schemas.microsoft.com/office/infopath/2007/PartnerControls"/>
    </lcf76f155ced4ddcb4097134ff3c332f>
    <Hoofdonderwerp xmlns="5e2d06a2-e894-4fc0-9219-8ef4d89372f1">Jongerenmentoraat</Hoofdonderwerp>
    <Tweede_x0020_onderwerp xmlns="5e2d06a2-e894-4fc0-9219-8ef4d89372f1">Mozesmodel</Tweede_x0020_onderwerp>
    <Jaar xmlns="5e2d06a2-e894-4fc0-9219-8ef4d89372f1">2022</Jaar>
    <Gemeente xmlns="5e2d06a2-e894-4fc0-9219-8ef4d89372f1" xsi:nil="true"/>
    <Doelgroep xmlns="5e2d06a2-e894-4fc0-9219-8ef4d89372f1">Gemeentebreed</Doelgroe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E79C5-8538-437E-9938-970CA337684F}">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customXml/itemProps2.xml><?xml version="1.0" encoding="utf-8"?>
<ds:datastoreItem xmlns:ds="http://schemas.openxmlformats.org/officeDocument/2006/customXml" ds:itemID="{6698BBD4-DF19-43E8-84BA-477D05A83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F7B09-375A-49A3-A380-1F36A52551D5}">
  <ds:schemaRefs>
    <ds:schemaRef ds:uri="http://schemas.microsoft.com/sharepoint/v3/contenttype/forms"/>
  </ds:schemaRefs>
</ds:datastoreItem>
</file>

<file path=customXml/itemProps4.xml><?xml version="1.0" encoding="utf-8"?>
<ds:datastoreItem xmlns:ds="http://schemas.openxmlformats.org/officeDocument/2006/customXml" ds:itemID="{FE45BAE0-DC50-4BB0-B7F4-0C08D1D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Klop</dc:creator>
  <cp:keywords/>
  <dc:description/>
  <cp:lastModifiedBy>Reinier Stoel</cp:lastModifiedBy>
  <cp:revision>2</cp:revision>
  <dcterms:created xsi:type="dcterms:W3CDTF">2024-07-09T12:20:00Z</dcterms:created>
  <dcterms:modified xsi:type="dcterms:W3CDTF">2024-07-09T12:20:00Z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ies>
</file>